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6A79" w14:textId="77777777" w:rsidR="002B3B72" w:rsidRDefault="002B3B72">
      <w:proofErr w:type="spellStart"/>
      <w:r w:rsidRPr="002B3B72">
        <w:t>Loany</w:t>
      </w:r>
      <w:proofErr w:type="spellEnd"/>
    </w:p>
    <w:p w14:paraId="7D454FE6" w14:textId="77777777" w:rsidR="002B3B72" w:rsidRDefault="002B3B72">
      <w:r w:rsidRPr="002B3B72">
        <w:t xml:space="preserve"> </w:t>
      </w:r>
      <w:proofErr w:type="spellStart"/>
      <w:r w:rsidRPr="002B3B72">
        <w:t>Лоани</w:t>
      </w:r>
      <w:proofErr w:type="spellEnd"/>
    </w:p>
    <w:p w14:paraId="6AB60D86" w14:textId="77777777" w:rsidR="002B3B72" w:rsidRDefault="002B3B72">
      <w:r w:rsidRPr="002B3B72">
        <w:t xml:space="preserve"> </w:t>
      </w:r>
      <w:proofErr w:type="spellStart"/>
      <w:r w:rsidRPr="002B3B72">
        <w:t>Лони</w:t>
      </w:r>
      <w:proofErr w:type="spellEnd"/>
    </w:p>
    <w:p w14:paraId="7F279514" w14:textId="77777777" w:rsidR="002B3B72" w:rsidRDefault="002B3B72">
      <w:r w:rsidRPr="002B3B72">
        <w:t xml:space="preserve"> </w:t>
      </w:r>
      <w:proofErr w:type="spellStart"/>
      <w:r w:rsidRPr="002B3B72">
        <w:t>Лоуни</w:t>
      </w:r>
      <w:proofErr w:type="spellEnd"/>
    </w:p>
    <w:p w14:paraId="0925D3C1" w14:textId="77777777" w:rsidR="002B3B72" w:rsidRDefault="002B3B72">
      <w:r w:rsidRPr="002B3B72">
        <w:t xml:space="preserve"> </w:t>
      </w:r>
      <w:proofErr w:type="spellStart"/>
      <w:r w:rsidRPr="002B3B72">
        <w:t>Лоані</w:t>
      </w:r>
      <w:proofErr w:type="spellEnd"/>
    </w:p>
    <w:p w14:paraId="636B9C05" w14:textId="77777777" w:rsidR="002B3B72" w:rsidRDefault="002B3B72">
      <w:r w:rsidRPr="002B3B72">
        <w:t xml:space="preserve"> </w:t>
      </w:r>
      <w:proofErr w:type="spellStart"/>
      <w:r w:rsidRPr="002B3B72">
        <w:t>Лоні</w:t>
      </w:r>
      <w:proofErr w:type="spellEnd"/>
    </w:p>
    <w:p w14:paraId="28837EB7" w14:textId="77777777" w:rsidR="002B3B72" w:rsidRDefault="002B3B72">
      <w:r w:rsidRPr="002B3B72">
        <w:t xml:space="preserve"> </w:t>
      </w:r>
      <w:proofErr w:type="spellStart"/>
      <w:r w:rsidRPr="002B3B72">
        <w:t>Лоуні</w:t>
      </w:r>
      <w:proofErr w:type="spellEnd"/>
    </w:p>
    <w:p w14:paraId="0DA76AD3" w14:textId="77777777" w:rsidR="002B3B72" w:rsidRDefault="002B3B72">
      <w:r w:rsidRPr="002B3B72">
        <w:t xml:space="preserve"> </w:t>
      </w:r>
      <w:proofErr w:type="spellStart"/>
      <w:r w:rsidRPr="002B3B72">
        <w:t>loani</w:t>
      </w:r>
      <w:proofErr w:type="spellEnd"/>
    </w:p>
    <w:p w14:paraId="15D5A08C" w14:textId="77777777" w:rsidR="002B3B72" w:rsidRDefault="002B3B72">
      <w:r w:rsidRPr="002B3B72">
        <w:t xml:space="preserve"> </w:t>
      </w:r>
      <w:proofErr w:type="spellStart"/>
      <w:r w:rsidRPr="002B3B72">
        <w:t>дщфтн</w:t>
      </w:r>
      <w:proofErr w:type="spellEnd"/>
    </w:p>
    <w:p w14:paraId="09D87E14" w14:textId="7487B91E" w:rsidR="00FD4757" w:rsidRDefault="002B3B72">
      <w:bookmarkStart w:id="0" w:name="_GoBack"/>
      <w:bookmarkEnd w:id="0"/>
      <w:r w:rsidRPr="002B3B72">
        <w:t xml:space="preserve"> </w:t>
      </w:r>
      <w:proofErr w:type="spellStart"/>
      <w:r w:rsidRPr="002B3B72">
        <w:t>kjfyb</w:t>
      </w:r>
      <w:proofErr w:type="spellEnd"/>
    </w:p>
    <w:sectPr w:rsidR="00FD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93"/>
    <w:rsid w:val="002B3B72"/>
    <w:rsid w:val="00685793"/>
    <w:rsid w:val="0093770F"/>
    <w:rsid w:val="009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E6A0"/>
  <w15:chartTrackingRefBased/>
  <w15:docId w15:val="{41332102-1A47-4892-B044-FE7A1E11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2020-03-31T07:31:00Z</dcterms:created>
  <dcterms:modified xsi:type="dcterms:W3CDTF">2020-03-31T07:32:00Z</dcterms:modified>
</cp:coreProperties>
</file>